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B7" w:rsidRDefault="00C357F8" w:rsidP="007B57BD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070DB2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093EB7">
        <w:rPr>
          <w:sz w:val="28"/>
          <w:szCs w:val="28"/>
          <w:lang w:val="ru-RU"/>
        </w:rPr>
        <w:t>УТВЕРЖДАЮ</w:t>
      </w:r>
    </w:p>
    <w:p w:rsidR="00093EB7" w:rsidRDefault="00093EB7" w:rsidP="00093EB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Заведующий ГУО «Ясли-сад № 3 г. Пружаны</w:t>
      </w:r>
    </w:p>
    <w:p w:rsidR="00093EB7" w:rsidRDefault="00093EB7" w:rsidP="00093EB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______________________________С. И. Кунда</w:t>
      </w:r>
    </w:p>
    <w:p w:rsidR="00093EB7" w:rsidRDefault="00093EB7" w:rsidP="00093EB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>___________________________2017 г</w:t>
      </w:r>
    </w:p>
    <w:p w:rsidR="00093EB7" w:rsidRPr="005B45C2" w:rsidRDefault="00093EB7" w:rsidP="0095330E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 занятий учител</w:t>
      </w:r>
      <w:r w:rsidR="0095330E">
        <w:rPr>
          <w:b/>
          <w:sz w:val="28"/>
          <w:szCs w:val="28"/>
          <w:lang w:val="ru-RU"/>
        </w:rPr>
        <w:t xml:space="preserve">я-дефектолога с воспитанниками </w:t>
      </w:r>
      <w:r>
        <w:rPr>
          <w:b/>
          <w:sz w:val="28"/>
          <w:szCs w:val="28"/>
          <w:lang w:val="ru-RU"/>
        </w:rPr>
        <w:t>в группе интегрир</w:t>
      </w:r>
      <w:r w:rsidR="0095330E">
        <w:rPr>
          <w:b/>
          <w:sz w:val="28"/>
          <w:szCs w:val="28"/>
          <w:lang w:val="ru-RU"/>
        </w:rPr>
        <w:t xml:space="preserve">ованного обучения и воспитания </w:t>
      </w:r>
      <w:r>
        <w:rPr>
          <w:b/>
          <w:sz w:val="28"/>
          <w:szCs w:val="28"/>
          <w:lang w:val="ru-RU"/>
        </w:rPr>
        <w:t>ГУО «Ясли-сад № 3 г. Пружаны» в</w:t>
      </w:r>
      <w:r w:rsidR="0095330E">
        <w:rPr>
          <w:b/>
          <w:sz w:val="28"/>
          <w:szCs w:val="28"/>
          <w:lang w:val="ru-RU"/>
        </w:rPr>
        <w:t>о втором полугодии</w:t>
      </w:r>
      <w:r>
        <w:rPr>
          <w:b/>
          <w:sz w:val="28"/>
          <w:szCs w:val="28"/>
          <w:lang w:val="ru-RU"/>
        </w:rPr>
        <w:t xml:space="preserve"> 2017/2018 учебном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752"/>
        <w:gridCol w:w="2895"/>
        <w:gridCol w:w="2757"/>
        <w:gridCol w:w="2369"/>
        <w:gridCol w:w="2800"/>
      </w:tblGrid>
      <w:tr w:rsidR="00093EB7" w:rsidRPr="00804C85" w:rsidTr="000A1D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093EB7" w:rsidRPr="00804C85" w:rsidTr="000A1D9D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>08.40 - 08.55</w:t>
            </w:r>
            <w:r w:rsidR="007F5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индив. </w:t>
            </w:r>
            <w:proofErr w:type="spellStart"/>
            <w:r w:rsidR="007B5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7B5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Развитие </w:t>
            </w:r>
            <w:proofErr w:type="spellStart"/>
            <w:r w:rsidR="007B5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</w:t>
            </w:r>
            <w:proofErr w:type="spellEnd"/>
            <w:r w:rsidR="007B5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35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  <w:p w:rsidR="00E35EA5" w:rsidRPr="00804C85" w:rsidRDefault="002B42E6" w:rsidP="00E3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Тимофей-ср.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E6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 xml:space="preserve">08.40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12C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2B4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4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proofErr w:type="spellEnd"/>
            <w:r w:rsidR="002B4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B4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3EB7" w:rsidRPr="005D12CA" w:rsidRDefault="002B42E6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093EB7" w:rsidRPr="00804C85" w:rsidRDefault="002B42E6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(Сорока Кирилл-ср. гр.)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Pr="00804C85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8F614A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08.40 - 09.00</w:t>
            </w:r>
            <w:r w:rsidR="00093EB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3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93EB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="00093EB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</w:p>
          <w:p w:rsidR="008F614A" w:rsidRDefault="00785C70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деятельности</w:t>
            </w:r>
          </w:p>
          <w:p w:rsidR="00093EB7" w:rsidRPr="00804C85" w:rsidRDefault="008F614A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(Сорока Кирилл-ср. гр.)</w:t>
            </w:r>
          </w:p>
        </w:tc>
      </w:tr>
      <w:tr w:rsidR="00093EB7" w:rsidRPr="00804C85" w:rsidTr="000A1D9D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09.05 - 09.30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3EB7" w:rsidRPr="005D12CA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речи на основе ООМ</w:t>
            </w:r>
          </w:p>
          <w:p w:rsidR="00093EB7" w:rsidRPr="005D12CA" w:rsidRDefault="00093EB7" w:rsidP="00E3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ст.</w:t>
            </w:r>
            <w:r w:rsidR="000A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FC0C2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 – 09.3</w:t>
            </w:r>
            <w:r w:rsidR="00093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 инд. </w:t>
            </w:r>
            <w:proofErr w:type="spellStart"/>
            <w:r w:rsidR="00093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093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93EB7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093EB7" w:rsidRPr="00804C85" w:rsidRDefault="00FC0C2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Pr="00804C85" w:rsidRDefault="00093EB7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B7" w:rsidRDefault="008F614A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</w:t>
            </w:r>
            <w:r w:rsidR="00715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- 09.30</w:t>
            </w:r>
            <w:r w:rsidR="00093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93EB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="00093EB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</w:p>
          <w:p w:rsidR="008F614A" w:rsidRPr="005D12CA" w:rsidRDefault="008F614A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093EB7" w:rsidRPr="00804C85" w:rsidRDefault="008F614A" w:rsidP="00E35E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Тимофей- ср.</w:t>
            </w:r>
            <w:r w:rsidR="007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0C27" w:rsidRPr="00804C85" w:rsidTr="000A1D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3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10.05 – 10.20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5D12CA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09.45 – 10.0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0 -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4AE0" w:rsidRDefault="005E4AE0" w:rsidP="005E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ЭМП</w:t>
            </w:r>
          </w:p>
          <w:p w:rsidR="005E4AE0" w:rsidRDefault="005E4AE0" w:rsidP="005E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09.45 – 10.00- 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FC0C27" w:rsidRPr="00804C85" w:rsidRDefault="008F614A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F" w:rsidRDefault="006F439F" w:rsidP="006F43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09.40 – 09.55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F439F" w:rsidRDefault="006F439F" w:rsidP="006F43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FC0C27" w:rsidRPr="00804C85" w:rsidRDefault="006F439F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(Жук Дарья – мл. гр.)</w:t>
            </w:r>
          </w:p>
        </w:tc>
      </w:tr>
      <w:tr w:rsidR="00FC0C27" w:rsidRPr="00804C85" w:rsidTr="000A1D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10.30 – 10.50-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(Сорока Кирилл-ср. гр.)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 – 10.30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</w:t>
            </w:r>
            <w:proofErr w:type="spellEnd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(ср. гр.)</w:t>
            </w:r>
          </w:p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ЭМП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4A" w:rsidRDefault="008F614A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 – 10.30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614A" w:rsidRDefault="008F614A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8F614A" w:rsidRDefault="008F614A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Тимофей-ср.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</w:p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70" w:rsidRDefault="0095330E" w:rsidP="00785C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10.15 – 10.3</w:t>
            </w:r>
            <w:r w:rsidR="006F439F" w:rsidRPr="009533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C0C27" w:rsidRPr="009533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85C70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инд. </w:t>
            </w:r>
            <w:proofErr w:type="spellStart"/>
            <w:r w:rsidR="00785C70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7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4AE0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FC0C27" w:rsidRPr="00785C70" w:rsidRDefault="005E4AE0" w:rsidP="00FC0C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C0C27" w:rsidRPr="00804C85" w:rsidTr="000A1D9D">
        <w:trPr>
          <w:trHeight w:val="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FC0C27" w:rsidRPr="00BE431F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Тимофей-ср.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 – 11.05-индив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4AE0" w:rsidRPr="005D12CA" w:rsidRDefault="005E4AE0" w:rsidP="005E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ЭМП</w:t>
            </w:r>
          </w:p>
          <w:p w:rsidR="005E4AE0" w:rsidRDefault="005E4AE0" w:rsidP="005E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-ст. гр.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4AE0" w:rsidRPr="00804C85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Default="008F614A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10.55-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инд. </w:t>
            </w:r>
            <w:proofErr w:type="spellStart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614A" w:rsidRDefault="008F614A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деятельности</w:t>
            </w:r>
          </w:p>
          <w:p w:rsidR="008F614A" w:rsidRPr="00804C85" w:rsidRDefault="008F614A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7" w:rsidRDefault="0095330E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  <w:r w:rsidR="006F4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11</w:t>
            </w:r>
            <w:r w:rsidR="007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F4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инд. </w:t>
            </w:r>
            <w:proofErr w:type="spellStart"/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4AE0" w:rsidRPr="005D12CA" w:rsidRDefault="0095330E" w:rsidP="005E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4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на основе ООМ</w:t>
            </w:r>
          </w:p>
          <w:p w:rsidR="008F614A" w:rsidRPr="00804C85" w:rsidRDefault="005E4AE0" w:rsidP="008F61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(Сорока Кирилл-ср. гр.)</w:t>
            </w:r>
          </w:p>
        </w:tc>
      </w:tr>
      <w:tr w:rsidR="00FC0C27" w:rsidRPr="00804C85" w:rsidTr="000A1D9D">
        <w:trPr>
          <w:trHeight w:val="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 – 11.45 -инд. занят</w:t>
            </w:r>
          </w:p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FC0C27" w:rsidRPr="00BE431F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11.15 – 11.3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– инд. </w:t>
            </w:r>
            <w:proofErr w:type="spellStart"/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познавательной деятельности</w:t>
            </w:r>
          </w:p>
          <w:p w:rsidR="00FC0C27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(Жук Дарья – мл. гр.</w:t>
            </w:r>
            <w:r w:rsidR="00FC0C27"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11.05 – 11.25 –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</w:p>
          <w:p w:rsidR="00FC0C27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игре</w:t>
            </w:r>
          </w:p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-ст.).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804C85" w:rsidRDefault="00FC0C27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11.15 – 11.4</w:t>
            </w:r>
            <w:r w:rsidR="007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–инд. </w:t>
            </w:r>
            <w:proofErr w:type="spellStart"/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</w:t>
            </w:r>
            <w:proofErr w:type="spellEnd"/>
            <w:r w:rsidR="00FC0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5330E" w:rsidRDefault="00785C70" w:rsidP="009533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53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  <w:p w:rsidR="00FC0C27" w:rsidRPr="00005B12" w:rsidRDefault="005E4AE0" w:rsidP="00FC0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(Дубовик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-ст. гр</w:t>
            </w:r>
            <w:r w:rsidRPr="005D1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093EB7" w:rsidRDefault="00093EB7" w:rsidP="00B50A87">
      <w:pPr>
        <w:pStyle w:val="a4"/>
        <w:rPr>
          <w:b/>
          <w:sz w:val="28"/>
          <w:szCs w:val="28"/>
          <w:lang w:val="ru-RU"/>
        </w:rPr>
      </w:pPr>
      <w:r w:rsidRPr="00B85242">
        <w:rPr>
          <w:lang w:val="ru-RU"/>
        </w:rPr>
        <w:t>Учитель – дефектолог                             З. В. Поликарпова</w:t>
      </w: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093EB7" w:rsidRDefault="00093EB7" w:rsidP="00093EB7">
      <w:pPr>
        <w:pStyle w:val="a4"/>
        <w:jc w:val="center"/>
        <w:rPr>
          <w:b/>
          <w:sz w:val="28"/>
          <w:szCs w:val="28"/>
          <w:lang w:val="ru-RU"/>
        </w:rPr>
      </w:pPr>
    </w:p>
    <w:p w:rsidR="00613F93" w:rsidRDefault="00C357F8" w:rsidP="00FF6C0B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</w:p>
    <w:p w:rsidR="00613F93" w:rsidRDefault="00613F93" w:rsidP="00FF6C0B">
      <w:pPr>
        <w:pStyle w:val="a4"/>
        <w:jc w:val="center"/>
        <w:rPr>
          <w:sz w:val="28"/>
          <w:szCs w:val="28"/>
          <w:lang w:val="ru-RU"/>
        </w:rPr>
      </w:pPr>
    </w:p>
    <w:p w:rsidR="00613F93" w:rsidRDefault="00613F93" w:rsidP="00FF6C0B">
      <w:pPr>
        <w:pStyle w:val="a4"/>
        <w:jc w:val="center"/>
        <w:rPr>
          <w:sz w:val="28"/>
          <w:szCs w:val="28"/>
          <w:lang w:val="ru-RU"/>
        </w:rPr>
      </w:pPr>
    </w:p>
    <w:p w:rsidR="00613F93" w:rsidRDefault="00613F93" w:rsidP="00FF6C0B">
      <w:pPr>
        <w:pStyle w:val="a4"/>
        <w:jc w:val="center"/>
        <w:rPr>
          <w:sz w:val="28"/>
          <w:szCs w:val="28"/>
          <w:lang w:val="ru-RU"/>
        </w:rPr>
      </w:pPr>
    </w:p>
    <w:p w:rsidR="00613F93" w:rsidRDefault="00613F93" w:rsidP="00FF6C0B">
      <w:pPr>
        <w:pStyle w:val="a4"/>
        <w:jc w:val="center"/>
        <w:rPr>
          <w:sz w:val="28"/>
          <w:szCs w:val="28"/>
          <w:lang w:val="ru-RU"/>
        </w:rPr>
      </w:pPr>
    </w:p>
    <w:p w:rsidR="00613F93" w:rsidRDefault="00613F93" w:rsidP="00FF6C0B">
      <w:pPr>
        <w:pStyle w:val="a4"/>
        <w:jc w:val="center"/>
        <w:rPr>
          <w:sz w:val="28"/>
          <w:szCs w:val="28"/>
          <w:lang w:val="ru-RU"/>
        </w:rPr>
      </w:pPr>
    </w:p>
    <w:p w:rsidR="00613F93" w:rsidRDefault="00613F93" w:rsidP="00FF6C0B">
      <w:pPr>
        <w:pStyle w:val="a4"/>
        <w:jc w:val="center"/>
        <w:rPr>
          <w:sz w:val="28"/>
          <w:szCs w:val="28"/>
          <w:lang w:val="ru-RU"/>
        </w:rPr>
      </w:pPr>
    </w:p>
    <w:p w:rsidR="005D12CA" w:rsidRDefault="005D12CA" w:rsidP="00804C85">
      <w:pPr>
        <w:pStyle w:val="a4"/>
        <w:jc w:val="center"/>
        <w:rPr>
          <w:b/>
          <w:sz w:val="28"/>
          <w:szCs w:val="28"/>
          <w:lang w:val="ru-RU"/>
        </w:rPr>
      </w:pPr>
    </w:p>
    <w:sectPr w:rsidR="005D12CA" w:rsidSect="00B852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52"/>
    <w:rsid w:val="00005B12"/>
    <w:rsid w:val="00070DB2"/>
    <w:rsid w:val="00093EB7"/>
    <w:rsid w:val="000A1D9D"/>
    <w:rsid w:val="00127B59"/>
    <w:rsid w:val="001A3509"/>
    <w:rsid w:val="0021607F"/>
    <w:rsid w:val="002232D9"/>
    <w:rsid w:val="00286A14"/>
    <w:rsid w:val="002B42E6"/>
    <w:rsid w:val="00372252"/>
    <w:rsid w:val="00392070"/>
    <w:rsid w:val="0048357B"/>
    <w:rsid w:val="00493D24"/>
    <w:rsid w:val="005B45C2"/>
    <w:rsid w:val="005D12CA"/>
    <w:rsid w:val="005E4AE0"/>
    <w:rsid w:val="00613F93"/>
    <w:rsid w:val="0064209B"/>
    <w:rsid w:val="00663CCC"/>
    <w:rsid w:val="006837CF"/>
    <w:rsid w:val="006D1887"/>
    <w:rsid w:val="006F439F"/>
    <w:rsid w:val="00715FF4"/>
    <w:rsid w:val="00785C70"/>
    <w:rsid w:val="007B57BD"/>
    <w:rsid w:val="007F58EB"/>
    <w:rsid w:val="00804C85"/>
    <w:rsid w:val="008F614A"/>
    <w:rsid w:val="00903B14"/>
    <w:rsid w:val="0090684A"/>
    <w:rsid w:val="00921CCB"/>
    <w:rsid w:val="00926FF0"/>
    <w:rsid w:val="0095330E"/>
    <w:rsid w:val="00A0487C"/>
    <w:rsid w:val="00AB7C8E"/>
    <w:rsid w:val="00B50A87"/>
    <w:rsid w:val="00B85242"/>
    <w:rsid w:val="00BE431F"/>
    <w:rsid w:val="00BE5DD3"/>
    <w:rsid w:val="00BE7725"/>
    <w:rsid w:val="00C357F8"/>
    <w:rsid w:val="00CA6F8C"/>
    <w:rsid w:val="00CD2C8F"/>
    <w:rsid w:val="00CF0C36"/>
    <w:rsid w:val="00D43C04"/>
    <w:rsid w:val="00E35EA5"/>
    <w:rsid w:val="00F40B1A"/>
    <w:rsid w:val="00F6176E"/>
    <w:rsid w:val="00FC0C27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B244-189D-4B30-8197-CB3E3CAA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76E"/>
    <w:rPr>
      <w:color w:val="0000FF"/>
      <w:u w:val="single"/>
    </w:rPr>
  </w:style>
  <w:style w:type="character" w:customStyle="1" w:styleId="titlemain2">
    <w:name w:val="titlemain2"/>
    <w:basedOn w:val="a0"/>
    <w:rsid w:val="00F6176E"/>
  </w:style>
  <w:style w:type="paragraph" w:styleId="a4">
    <w:name w:val="No Spacing"/>
    <w:uiPriority w:val="1"/>
    <w:qFormat/>
    <w:rsid w:val="00FF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5">
    <w:name w:val="Table Grid"/>
    <w:basedOn w:val="a1"/>
    <w:uiPriority w:val="59"/>
    <w:rsid w:val="00FF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D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DB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2017-12-18T15:56:00Z</cp:lastPrinted>
  <dcterms:created xsi:type="dcterms:W3CDTF">2017-12-18T15:57:00Z</dcterms:created>
  <dcterms:modified xsi:type="dcterms:W3CDTF">2017-12-21T10:50:00Z</dcterms:modified>
</cp:coreProperties>
</file>