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C8" w:rsidRPr="007805C8" w:rsidRDefault="007805C8" w:rsidP="007805C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ОТДЕЛ  ПО  ОБРАЗОВАНИЮ   ПРУЖАНСКОГО   РАЙИСПОЛКОМА</w:t>
      </w:r>
    </w:p>
    <w:p w:rsidR="007805C8" w:rsidRPr="007805C8" w:rsidRDefault="007805C8" w:rsidP="007805C8">
      <w:pPr>
        <w:spacing w:line="240" w:lineRule="atLeast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ГУО  «ЯСЛИ-САД №3   Г.ПРУЖАНЫ»</w:t>
      </w:r>
    </w:p>
    <w:p w:rsidR="007805C8" w:rsidRPr="007805C8" w:rsidRDefault="007805C8" w:rsidP="007805C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05C8" w:rsidRDefault="007805C8" w:rsidP="007805C8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7805C8" w:rsidRDefault="00CF7F8F" w:rsidP="007805C8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7805C8">
        <w:rPr>
          <w:rFonts w:ascii="Times New Roman" w:hAnsi="Times New Roman" w:cs="Times New Roman"/>
          <w:b/>
          <w:sz w:val="32"/>
          <w:szCs w:val="28"/>
        </w:rPr>
        <w:t>Воспитание ловкости</w:t>
      </w:r>
      <w:r w:rsidR="007805C8">
        <w:rPr>
          <w:rFonts w:ascii="Times New Roman" w:hAnsi="Times New Roman" w:cs="Times New Roman"/>
          <w:b/>
          <w:sz w:val="32"/>
          <w:szCs w:val="28"/>
        </w:rPr>
        <w:t xml:space="preserve"> у</w:t>
      </w:r>
      <w:r w:rsidRPr="007805C8">
        <w:rPr>
          <w:rFonts w:ascii="Times New Roman" w:hAnsi="Times New Roman" w:cs="Times New Roman"/>
          <w:b/>
          <w:sz w:val="32"/>
          <w:szCs w:val="28"/>
        </w:rPr>
        <w:t xml:space="preserve"> детей </w:t>
      </w:r>
    </w:p>
    <w:p w:rsidR="00D74E31" w:rsidRDefault="00CF7F8F" w:rsidP="007805C8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7805C8">
        <w:rPr>
          <w:rFonts w:ascii="Times New Roman" w:hAnsi="Times New Roman" w:cs="Times New Roman"/>
          <w:b/>
          <w:sz w:val="32"/>
          <w:szCs w:val="28"/>
        </w:rPr>
        <w:t>дошкольного возраста</w:t>
      </w:r>
      <w:r w:rsidR="007805C8">
        <w:rPr>
          <w:rFonts w:ascii="Times New Roman" w:hAnsi="Times New Roman" w:cs="Times New Roman"/>
          <w:b/>
          <w:sz w:val="32"/>
          <w:szCs w:val="28"/>
        </w:rPr>
        <w:t>.</w:t>
      </w:r>
    </w:p>
    <w:p w:rsidR="00022DE0" w:rsidRDefault="00022DE0" w:rsidP="007805C8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7805C8" w:rsidRDefault="00022DE0" w:rsidP="007805C8">
      <w:pPr>
        <w:spacing w:line="240" w:lineRule="atLeast"/>
        <w:contextualSpacing/>
        <w:rPr>
          <w:rFonts w:ascii="Times New Roman" w:hAnsi="Times New Roman" w:cs="Times New Roman"/>
          <w:i/>
          <w:sz w:val="36"/>
          <w:szCs w:val="28"/>
        </w:rPr>
      </w:pPr>
      <w:r w:rsidRPr="00022DE0">
        <w:rPr>
          <w:rFonts w:ascii="Times New Roman" w:hAnsi="Times New Roman" w:cs="Times New Roman"/>
          <w:i/>
          <w:sz w:val="36"/>
          <w:szCs w:val="28"/>
        </w:rPr>
        <w:t>Консультация для педагогов</w:t>
      </w:r>
      <w:r>
        <w:rPr>
          <w:rFonts w:ascii="Times New Roman" w:hAnsi="Times New Roman" w:cs="Times New Roman"/>
          <w:i/>
          <w:sz w:val="36"/>
          <w:szCs w:val="28"/>
        </w:rPr>
        <w:t>.</w:t>
      </w:r>
    </w:p>
    <w:p w:rsidR="00022DE0" w:rsidRPr="00022DE0" w:rsidRDefault="00022DE0" w:rsidP="00D673F8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CF7F8F" w:rsidRDefault="00CF7F8F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Важнейшими  образовательными задачами физического воспитания детей дошкольного возраста являются формирование двигательных умений и навыков (ходьба, прыжки, бег, метание, лазание) и воспитание физических </w:t>
      </w:r>
      <w:r w:rsidR="000E67A9">
        <w:rPr>
          <w:rFonts w:ascii="Times New Roman" w:hAnsi="Times New Roman" w:cs="Times New Roman"/>
          <w:sz w:val="28"/>
          <w:szCs w:val="28"/>
        </w:rPr>
        <w:t xml:space="preserve"> </w:t>
      </w:r>
      <w:r w:rsidR="003F3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 (сила, быстрота, ловкость, гибкость, выносливость). </w:t>
      </w:r>
    </w:p>
    <w:p w:rsidR="008568A2" w:rsidRDefault="008568A2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основы воспитания  ловкости  у детей 3-7 лет  на физкультурных занятиях Холодов определяет </w:t>
      </w:r>
      <w:r>
        <w:rPr>
          <w:rFonts w:ascii="Times New Roman" w:hAnsi="Times New Roman" w:cs="Times New Roman"/>
          <w:b/>
          <w:sz w:val="28"/>
          <w:szCs w:val="28"/>
        </w:rPr>
        <w:t>ловкость</w:t>
      </w:r>
      <w:r>
        <w:rPr>
          <w:rFonts w:ascii="Times New Roman" w:hAnsi="Times New Roman" w:cs="Times New Roman"/>
          <w:sz w:val="28"/>
          <w:szCs w:val="28"/>
        </w:rPr>
        <w:t xml:space="preserve"> как способность быстро,  оперативно, целесообразно, т.е. наиболее рационально осваивать новые двигательные действия</w:t>
      </w:r>
      <w:r w:rsidR="00C00FA3">
        <w:rPr>
          <w:rFonts w:ascii="Times New Roman" w:hAnsi="Times New Roman" w:cs="Times New Roman"/>
          <w:sz w:val="28"/>
          <w:szCs w:val="28"/>
        </w:rPr>
        <w:t xml:space="preserve">, успешно решать двигательные задачи в изменяющихся условиях. Среди физических качеств ловкость является наиболее комплексной характеристикой, уровень развития которой определяется </w:t>
      </w:r>
      <w:r w:rsidR="00C00FA3" w:rsidRPr="00C00FA3">
        <w:rPr>
          <w:rFonts w:ascii="Times New Roman" w:hAnsi="Times New Roman" w:cs="Times New Roman"/>
          <w:i/>
          <w:sz w:val="28"/>
          <w:szCs w:val="28"/>
        </w:rPr>
        <w:t>координацией движений</w:t>
      </w:r>
      <w:r w:rsidR="00C00FA3">
        <w:rPr>
          <w:rFonts w:ascii="Times New Roman" w:hAnsi="Times New Roman" w:cs="Times New Roman"/>
          <w:sz w:val="28"/>
          <w:szCs w:val="28"/>
        </w:rPr>
        <w:t xml:space="preserve"> (согласованность движений, точность, ритмичность); </w:t>
      </w:r>
      <w:r w:rsidR="00C00FA3" w:rsidRPr="00C00FA3">
        <w:rPr>
          <w:rFonts w:ascii="Times New Roman" w:hAnsi="Times New Roman" w:cs="Times New Roman"/>
          <w:i/>
          <w:sz w:val="28"/>
          <w:szCs w:val="28"/>
        </w:rPr>
        <w:t>дифференцирование усилий</w:t>
      </w:r>
      <w:r w:rsidR="00C00FA3">
        <w:rPr>
          <w:rFonts w:ascii="Times New Roman" w:hAnsi="Times New Roman" w:cs="Times New Roman"/>
          <w:sz w:val="28"/>
          <w:szCs w:val="28"/>
        </w:rPr>
        <w:t xml:space="preserve"> (так называемое «чувств</w:t>
      </w:r>
      <w:r w:rsidR="00C17023">
        <w:rPr>
          <w:rFonts w:ascii="Times New Roman" w:hAnsi="Times New Roman" w:cs="Times New Roman"/>
          <w:sz w:val="28"/>
          <w:szCs w:val="28"/>
        </w:rPr>
        <w:t>о времени», «чувство пространства»); функция равновесия</w:t>
      </w:r>
      <w:r w:rsidR="00483084">
        <w:rPr>
          <w:rFonts w:ascii="Times New Roman" w:hAnsi="Times New Roman" w:cs="Times New Roman"/>
          <w:sz w:val="28"/>
          <w:szCs w:val="28"/>
        </w:rPr>
        <w:t xml:space="preserve"> (</w:t>
      </w:r>
      <w:r w:rsidR="00C24DBC">
        <w:rPr>
          <w:rFonts w:ascii="Times New Roman" w:hAnsi="Times New Roman" w:cs="Times New Roman"/>
          <w:sz w:val="28"/>
          <w:szCs w:val="28"/>
        </w:rPr>
        <w:t>поддержание статического и динамического равновесия).</w:t>
      </w:r>
    </w:p>
    <w:p w:rsidR="00C24DBC" w:rsidRDefault="00C24DBC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развитие ловкости на прямую зависит как от общей подготовленности ребёнка, так и от его волевых качеств (настойчивости, смелости и др.). Например, чтобы точно бросить предмет в горизонтальную или вертикальную цель, воспитаннику нужно продемонстрировать умение  не только умение  дифференцировать усилия, но и правильную технику броска, силу рук и настойчивость в решении данной задачи.</w:t>
      </w:r>
    </w:p>
    <w:p w:rsidR="00844E04" w:rsidRDefault="00844E04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ловкости  на физкультурных занятиях с детьми от 3 до 7 лет базируется на комплексном использовании следующих средств: </w:t>
      </w:r>
      <w:r w:rsidRPr="00844E04">
        <w:rPr>
          <w:rFonts w:ascii="Times New Roman" w:hAnsi="Times New Roman" w:cs="Times New Roman"/>
          <w:i/>
          <w:sz w:val="28"/>
          <w:szCs w:val="28"/>
        </w:rPr>
        <w:t>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4E04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E04" w:rsidRDefault="00844E04" w:rsidP="00D673F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E04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, связанны со сменой позы;</w:t>
      </w:r>
    </w:p>
    <w:p w:rsidR="00844E04" w:rsidRDefault="00844E04" w:rsidP="00D673F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упражнения, которые выполняются в сложных условиях меняющейся обстановки;</w:t>
      </w:r>
    </w:p>
    <w:p w:rsidR="00844E04" w:rsidRDefault="00844E04" w:rsidP="00D673F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манипуляцией предметами;</w:t>
      </w:r>
    </w:p>
    <w:p w:rsidR="00C24DBC" w:rsidRPr="008568A2" w:rsidRDefault="00844E04" w:rsidP="00D673F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</w:t>
      </w:r>
      <w:r w:rsidR="0044429C">
        <w:rPr>
          <w:rFonts w:ascii="Times New Roman" w:hAnsi="Times New Roman" w:cs="Times New Roman"/>
          <w:sz w:val="28"/>
          <w:szCs w:val="28"/>
        </w:rPr>
        <w:t>, требующие взаимодействия, согласованности движений;</w:t>
      </w:r>
    </w:p>
    <w:p w:rsidR="00CF7F8F" w:rsidRDefault="00844E04" w:rsidP="00D673F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</w:t>
      </w:r>
      <w:r w:rsidR="0044429C">
        <w:rPr>
          <w:rFonts w:ascii="Times New Roman" w:hAnsi="Times New Roman" w:cs="Times New Roman"/>
          <w:sz w:val="28"/>
          <w:szCs w:val="28"/>
        </w:rPr>
        <w:t xml:space="preserve"> с изменением скорости и направлением движения;</w:t>
      </w:r>
    </w:p>
    <w:p w:rsidR="00844E04" w:rsidRDefault="00844E04" w:rsidP="00D673F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</w:t>
      </w:r>
      <w:r w:rsidR="0044429C">
        <w:rPr>
          <w:rFonts w:ascii="Times New Roman" w:hAnsi="Times New Roman" w:cs="Times New Roman"/>
          <w:sz w:val="28"/>
          <w:szCs w:val="28"/>
        </w:rPr>
        <w:t xml:space="preserve"> в равновесии.</w:t>
      </w:r>
    </w:p>
    <w:p w:rsidR="0044429C" w:rsidRDefault="0044429C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выше средства воспитания ловкости следует включать в содержание физкультурных занятий с детьми, ориентируясь на программные требования, возраст воспитанников и их физическую подготовленность.</w:t>
      </w:r>
    </w:p>
    <w:p w:rsidR="007805C8" w:rsidRDefault="007805C8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5C8" w:rsidRDefault="007805C8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5C8" w:rsidRDefault="007805C8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73F" w:rsidRDefault="0087073F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E3851" w:rsidRDefault="00EE3851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Власенко, Н.</w:t>
      </w:r>
      <w:r w:rsidR="0087073F">
        <w:rPr>
          <w:rFonts w:ascii="Times New Roman" w:hAnsi="Times New Roman" w:cs="Times New Roman"/>
          <w:sz w:val="28"/>
          <w:szCs w:val="28"/>
        </w:rPr>
        <w:t xml:space="preserve"> Воспитание ловкости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 Пралска.-2019.-№3.-С.14-15.</w:t>
      </w:r>
    </w:p>
    <w:p w:rsidR="000C5A63" w:rsidRDefault="000C5A63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909" w:rsidRDefault="000B0909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23.09.2019г</w:t>
      </w:r>
    </w:p>
    <w:p w:rsidR="000B0909" w:rsidRDefault="000B0909" w:rsidP="00D673F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909" w:rsidRDefault="000C5A63" w:rsidP="000C5A6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B090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C5A63" w:rsidRDefault="000B0909" w:rsidP="000B0909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физического</w:t>
      </w:r>
    </w:p>
    <w:p w:rsidR="000B0909" w:rsidRDefault="000C5A63" w:rsidP="000C5A6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B0909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по плаванию</w:t>
      </w:r>
    </w:p>
    <w:p w:rsidR="000B0909" w:rsidRPr="00CF7F8F" w:rsidRDefault="000C5A63" w:rsidP="000C5A6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B0909">
        <w:rPr>
          <w:rFonts w:ascii="Times New Roman" w:hAnsi="Times New Roman" w:cs="Times New Roman"/>
          <w:sz w:val="28"/>
          <w:szCs w:val="28"/>
        </w:rPr>
        <w:t>Кульгавчук И.В.</w:t>
      </w:r>
    </w:p>
    <w:sectPr w:rsidR="000B0909" w:rsidRPr="00CF7F8F" w:rsidSect="00D7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F8F"/>
    <w:rsid w:val="00022DE0"/>
    <w:rsid w:val="000B0909"/>
    <w:rsid w:val="000C5A63"/>
    <w:rsid w:val="000E67A9"/>
    <w:rsid w:val="001C7089"/>
    <w:rsid w:val="00244546"/>
    <w:rsid w:val="00294C92"/>
    <w:rsid w:val="00340C24"/>
    <w:rsid w:val="003428B1"/>
    <w:rsid w:val="003B75BE"/>
    <w:rsid w:val="003F3561"/>
    <w:rsid w:val="0044429C"/>
    <w:rsid w:val="00483084"/>
    <w:rsid w:val="00640128"/>
    <w:rsid w:val="006C3DF6"/>
    <w:rsid w:val="00700AE4"/>
    <w:rsid w:val="007805C8"/>
    <w:rsid w:val="00844E04"/>
    <w:rsid w:val="008568A2"/>
    <w:rsid w:val="0087073F"/>
    <w:rsid w:val="009C63B5"/>
    <w:rsid w:val="00BF4829"/>
    <w:rsid w:val="00C00FA3"/>
    <w:rsid w:val="00C17023"/>
    <w:rsid w:val="00C24DBC"/>
    <w:rsid w:val="00CF7F8F"/>
    <w:rsid w:val="00D673F8"/>
    <w:rsid w:val="00D74E31"/>
    <w:rsid w:val="00DF133D"/>
    <w:rsid w:val="00EE3851"/>
    <w:rsid w:val="00F4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2019-10-11T04:54:00Z</cp:lastPrinted>
  <dcterms:created xsi:type="dcterms:W3CDTF">2019-10-11T05:25:00Z</dcterms:created>
  <dcterms:modified xsi:type="dcterms:W3CDTF">2019-10-11T05:25:00Z</dcterms:modified>
</cp:coreProperties>
</file>