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37" w:rsidRDefault="00184466" w:rsidP="00184466">
      <w:pPr>
        <w:spacing w:after="0" w:line="240" w:lineRule="auto"/>
        <w:rPr>
          <w:sz w:val="28"/>
          <w:szCs w:val="28"/>
        </w:rPr>
      </w:pPr>
      <w:r w:rsidRPr="00B81937">
        <w:rPr>
          <w:b/>
          <w:sz w:val="28"/>
          <w:szCs w:val="28"/>
        </w:rPr>
        <w:t xml:space="preserve">                            </w:t>
      </w:r>
      <w:r w:rsidRPr="00B81937">
        <w:rPr>
          <w:sz w:val="28"/>
          <w:szCs w:val="28"/>
        </w:rPr>
        <w:t xml:space="preserve">                                                          </w:t>
      </w:r>
    </w:p>
    <w:p w:rsidR="00622B65" w:rsidRDefault="00622B65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EC4A83" w:rsidRPr="00EC4A83" w:rsidRDefault="00EC4A83" w:rsidP="00EC4A83">
      <w:pPr>
        <w:spacing w:after="0" w:line="240" w:lineRule="auto"/>
        <w:rPr>
          <w:rFonts w:eastAsia="Calibri"/>
          <w:sz w:val="28"/>
          <w:szCs w:val="28"/>
        </w:rPr>
      </w:pPr>
      <w:r w:rsidRPr="00EC4A83">
        <w:rPr>
          <w:rFonts w:eastAsia="Calibri"/>
          <w:sz w:val="28"/>
          <w:szCs w:val="28"/>
        </w:rPr>
        <w:t xml:space="preserve">                                                                           УТВЕРЖДАЮ</w:t>
      </w:r>
    </w:p>
    <w:p w:rsidR="00EC4A83" w:rsidRPr="00EC4A83" w:rsidRDefault="00EC4A83" w:rsidP="00EC4A83">
      <w:pPr>
        <w:spacing w:after="0" w:line="240" w:lineRule="auto"/>
        <w:rPr>
          <w:rFonts w:eastAsia="Calibri"/>
          <w:sz w:val="28"/>
          <w:szCs w:val="28"/>
        </w:rPr>
      </w:pPr>
      <w:r w:rsidRPr="00EC4A83">
        <w:rPr>
          <w:rFonts w:eastAsia="Calibri"/>
          <w:sz w:val="28"/>
          <w:szCs w:val="28"/>
        </w:rPr>
        <w:t xml:space="preserve">                                                                           Заведующий </w:t>
      </w:r>
    </w:p>
    <w:p w:rsidR="005572A4" w:rsidRDefault="00EC4A83" w:rsidP="00EC4A83">
      <w:pPr>
        <w:spacing w:after="0" w:line="240" w:lineRule="auto"/>
        <w:rPr>
          <w:rFonts w:eastAsia="Calibri"/>
          <w:sz w:val="28"/>
          <w:szCs w:val="28"/>
        </w:rPr>
      </w:pPr>
      <w:r w:rsidRPr="00EC4A83">
        <w:rPr>
          <w:rFonts w:eastAsia="Calibri"/>
          <w:sz w:val="28"/>
          <w:szCs w:val="28"/>
        </w:rPr>
        <w:t xml:space="preserve">                                                    </w:t>
      </w:r>
      <w:r w:rsidR="005572A4">
        <w:rPr>
          <w:rFonts w:eastAsia="Calibri"/>
          <w:sz w:val="28"/>
          <w:szCs w:val="28"/>
        </w:rPr>
        <w:t xml:space="preserve">                       ГУО «Детский сад </w:t>
      </w:r>
      <w:r w:rsidRPr="00EC4A83">
        <w:rPr>
          <w:rFonts w:eastAsia="Calibri"/>
          <w:sz w:val="28"/>
          <w:szCs w:val="28"/>
        </w:rPr>
        <w:t xml:space="preserve">№3 г. </w:t>
      </w:r>
    </w:p>
    <w:p w:rsidR="00EC4A83" w:rsidRPr="00EC4A83" w:rsidRDefault="005572A4" w:rsidP="00EC4A83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="00EC4A83" w:rsidRPr="00EC4A83">
        <w:rPr>
          <w:rFonts w:eastAsia="Calibri"/>
          <w:sz w:val="28"/>
          <w:szCs w:val="28"/>
        </w:rPr>
        <w:t>Пружаны</w:t>
      </w:r>
    </w:p>
    <w:p w:rsidR="00EC4A83" w:rsidRPr="00EC4A83" w:rsidRDefault="00EC4A83" w:rsidP="00EC4A83">
      <w:pPr>
        <w:spacing w:after="0" w:line="240" w:lineRule="auto"/>
        <w:rPr>
          <w:rFonts w:eastAsia="Calibri"/>
          <w:sz w:val="28"/>
          <w:szCs w:val="28"/>
        </w:rPr>
      </w:pPr>
      <w:r w:rsidRPr="00EC4A83">
        <w:rPr>
          <w:rFonts w:eastAsia="Calibri"/>
          <w:sz w:val="28"/>
          <w:szCs w:val="28"/>
        </w:rPr>
        <w:t xml:space="preserve">                                                                           _______Н.В. Пашкевич</w:t>
      </w:r>
      <w:bookmarkStart w:id="0" w:name="_GoBack"/>
      <w:bookmarkEnd w:id="0"/>
    </w:p>
    <w:p w:rsidR="005572A4" w:rsidRDefault="00184466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 xml:space="preserve">                                 </w:t>
      </w:r>
    </w:p>
    <w:p w:rsidR="005572A4" w:rsidRDefault="005572A4" w:rsidP="00184466">
      <w:pPr>
        <w:spacing w:after="0" w:line="240" w:lineRule="auto"/>
        <w:rPr>
          <w:sz w:val="28"/>
          <w:szCs w:val="28"/>
        </w:rPr>
      </w:pPr>
    </w:p>
    <w:p w:rsidR="00AF2EE5" w:rsidRPr="00622B65" w:rsidRDefault="00184466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 xml:space="preserve">                                                </w:t>
      </w:r>
      <w:r w:rsidR="00B81937" w:rsidRPr="00622B65">
        <w:rPr>
          <w:sz w:val="28"/>
          <w:szCs w:val="28"/>
        </w:rPr>
        <w:t xml:space="preserve">                                                                          </w:t>
      </w:r>
    </w:p>
    <w:p w:rsidR="000119BC" w:rsidRPr="00622B65" w:rsidRDefault="000119BC" w:rsidP="00184466">
      <w:pPr>
        <w:spacing w:after="0" w:line="240" w:lineRule="auto"/>
        <w:rPr>
          <w:sz w:val="28"/>
          <w:szCs w:val="28"/>
        </w:rPr>
      </w:pPr>
      <w:r w:rsidRPr="00622B65">
        <w:rPr>
          <w:sz w:val="28"/>
          <w:szCs w:val="28"/>
        </w:rPr>
        <w:t xml:space="preserve">ГРАФИК </w:t>
      </w:r>
      <w:r w:rsidR="00F713AA" w:rsidRPr="00622B65">
        <w:rPr>
          <w:sz w:val="28"/>
          <w:szCs w:val="28"/>
        </w:rPr>
        <w:t>ПРОВЕДЕНИЯ МУЗЫКАЛЬНЫХ ПРАЗДНИКОВ</w:t>
      </w:r>
    </w:p>
    <w:p w:rsidR="00F713AA" w:rsidRPr="00622B65" w:rsidRDefault="00400E8E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«СТРАНА ДЕТСТВА, ДО СВИДАНИЯ!</w:t>
      </w:r>
      <w:r w:rsidR="00F713AA" w:rsidRPr="00622B65">
        <w:rPr>
          <w:sz w:val="28"/>
          <w:szCs w:val="28"/>
        </w:rPr>
        <w:t>» (выпуск в школу)</w:t>
      </w:r>
    </w:p>
    <w:p w:rsidR="00184466" w:rsidRDefault="00184466" w:rsidP="00184466">
      <w:pPr>
        <w:spacing w:after="0" w:line="240" w:lineRule="auto"/>
        <w:rPr>
          <w:sz w:val="28"/>
          <w:szCs w:val="28"/>
        </w:rPr>
      </w:pPr>
    </w:p>
    <w:p w:rsidR="00C75A08" w:rsidRDefault="00C75A08" w:rsidP="00184466">
      <w:pPr>
        <w:spacing w:after="0" w:line="240" w:lineRule="auto"/>
        <w:rPr>
          <w:sz w:val="28"/>
          <w:szCs w:val="28"/>
        </w:rPr>
      </w:pPr>
    </w:p>
    <w:p w:rsidR="005572A4" w:rsidRDefault="005572A4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10"/>
        <w:gridCol w:w="986"/>
        <w:gridCol w:w="2309"/>
        <w:gridCol w:w="2092"/>
        <w:gridCol w:w="3134"/>
      </w:tblGrid>
      <w:tr w:rsidR="00AF2EE5" w:rsidRPr="00622B65" w:rsidTr="00400E8E">
        <w:tc>
          <w:tcPr>
            <w:tcW w:w="1510" w:type="dxa"/>
          </w:tcPr>
          <w:p w:rsidR="00AF2EE5" w:rsidRPr="00622B65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622B6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AF2EE5" w:rsidRPr="00622B65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AF2EE5" w:rsidRPr="00622B65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622B65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309" w:type="dxa"/>
          </w:tcPr>
          <w:p w:rsidR="000203AA" w:rsidRPr="00622B65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:rsidR="00AF2EE5" w:rsidRPr="00622B65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92" w:type="dxa"/>
          </w:tcPr>
          <w:p w:rsidR="00AF2EE5" w:rsidRPr="00622B65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622B65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3134" w:type="dxa"/>
          </w:tcPr>
          <w:p w:rsidR="00184466" w:rsidRPr="00622B65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F2EE5" w:rsidRPr="00622B65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:rsidR="00AF2EE5" w:rsidRPr="00622B65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622B65" w:rsidTr="00400E8E">
        <w:trPr>
          <w:trHeight w:val="975"/>
        </w:trPr>
        <w:tc>
          <w:tcPr>
            <w:tcW w:w="1510" w:type="dxa"/>
          </w:tcPr>
          <w:p w:rsidR="00184466" w:rsidRPr="00622B65" w:rsidRDefault="005572A4" w:rsidP="0004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986" w:type="dxa"/>
          </w:tcPr>
          <w:p w:rsidR="00184466" w:rsidRPr="00622B65" w:rsidRDefault="005572A4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309" w:type="dxa"/>
          </w:tcPr>
          <w:p w:rsidR="005572A4" w:rsidRDefault="005572A4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группа для детей с тяжёлыми нарушениями речи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E8E" w:rsidRDefault="005572A4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0E8E">
              <w:rPr>
                <w:rFonts w:ascii="Times New Roman" w:hAnsi="Times New Roman" w:cs="Times New Roman"/>
                <w:sz w:val="28"/>
                <w:szCs w:val="28"/>
              </w:rPr>
              <w:t>нтегрированная группа  обучения и воспитания</w:t>
            </w:r>
          </w:p>
          <w:p w:rsidR="00184466" w:rsidRDefault="00400E8E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  <w:p w:rsidR="005572A4" w:rsidRPr="00622B65" w:rsidRDefault="005572A4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713AA" w:rsidRPr="00622B65" w:rsidRDefault="00400E8E" w:rsidP="00400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F713AA" w:rsidRPr="00622B65" w:rsidRDefault="00F713AA" w:rsidP="00F71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184466" w:rsidRPr="00C75A08" w:rsidRDefault="00C75A08" w:rsidP="00020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основной деятельности  </w:t>
            </w:r>
            <w:r w:rsidR="00AD0D85" w:rsidRPr="00C75A08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F713AA" w:rsidRPr="00C75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09B" w:rsidRDefault="00400E8E" w:rsidP="00C75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572A4">
              <w:rPr>
                <w:rFonts w:ascii="Times New Roman" w:hAnsi="Times New Roman" w:cs="Times New Roman"/>
                <w:sz w:val="24"/>
                <w:szCs w:val="24"/>
              </w:rPr>
              <w:t>льный руководитель  Сёмуха Т.П</w:t>
            </w:r>
            <w:r w:rsidR="00F713AA" w:rsidRPr="00C7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A08" w:rsidRPr="00C75A08">
              <w:rPr>
                <w:rFonts w:ascii="Times New Roman" w:hAnsi="Times New Roman" w:cs="Times New Roman"/>
                <w:sz w:val="24"/>
                <w:szCs w:val="24"/>
              </w:rPr>
              <w:t>, воспитатели дошкольного образования группы</w:t>
            </w:r>
          </w:p>
          <w:p w:rsidR="00C75A08" w:rsidRPr="00C75A08" w:rsidRDefault="00C75A08" w:rsidP="00C75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4" w:rsidRPr="00622B65" w:rsidTr="00400E8E">
        <w:trPr>
          <w:trHeight w:val="112"/>
        </w:trPr>
        <w:tc>
          <w:tcPr>
            <w:tcW w:w="1510" w:type="dxa"/>
            <w:vMerge w:val="restart"/>
          </w:tcPr>
          <w:p w:rsidR="005572A4" w:rsidRPr="00622B65" w:rsidRDefault="005572A4" w:rsidP="00400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986" w:type="dxa"/>
          </w:tcPr>
          <w:p w:rsidR="005572A4" w:rsidRPr="00622B65" w:rsidRDefault="005572A4" w:rsidP="00400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22B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09" w:type="dxa"/>
          </w:tcPr>
          <w:p w:rsidR="005572A4" w:rsidRPr="00622B65" w:rsidRDefault="005572A4" w:rsidP="00400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№11</w:t>
            </w:r>
          </w:p>
        </w:tc>
        <w:tc>
          <w:tcPr>
            <w:tcW w:w="2092" w:type="dxa"/>
          </w:tcPr>
          <w:p w:rsidR="005572A4" w:rsidRPr="00622B65" w:rsidRDefault="005572A4" w:rsidP="00400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5572A4" w:rsidRPr="00622B65" w:rsidRDefault="005572A4" w:rsidP="00400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5572A4" w:rsidRPr="00C75A08" w:rsidRDefault="005572A4" w:rsidP="00C75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основной деятельности  Демчук И.А.,</w:t>
            </w:r>
          </w:p>
          <w:p w:rsidR="005572A4" w:rsidRDefault="005572A4" w:rsidP="00C75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руководитель  Сёмуха Т.П</w:t>
            </w: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>., воспитатели дошкольного образования группы</w:t>
            </w:r>
          </w:p>
          <w:p w:rsidR="005572A4" w:rsidRPr="00C75A08" w:rsidRDefault="005572A4" w:rsidP="00C75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4" w:rsidRPr="00622B65" w:rsidTr="00400E8E">
        <w:trPr>
          <w:trHeight w:val="540"/>
        </w:trPr>
        <w:tc>
          <w:tcPr>
            <w:tcW w:w="1510" w:type="dxa"/>
            <w:vMerge/>
          </w:tcPr>
          <w:p w:rsidR="005572A4" w:rsidRPr="00622B65" w:rsidRDefault="005572A4" w:rsidP="00C75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572A4" w:rsidRPr="00622B65" w:rsidRDefault="005572A4" w:rsidP="00C75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309" w:type="dxa"/>
          </w:tcPr>
          <w:p w:rsidR="005572A4" w:rsidRPr="00622B65" w:rsidRDefault="005572A4" w:rsidP="00C75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№7</w:t>
            </w:r>
          </w:p>
        </w:tc>
        <w:tc>
          <w:tcPr>
            <w:tcW w:w="2092" w:type="dxa"/>
          </w:tcPr>
          <w:p w:rsidR="005572A4" w:rsidRPr="00622B65" w:rsidRDefault="005572A4" w:rsidP="00C75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134" w:type="dxa"/>
          </w:tcPr>
          <w:p w:rsidR="005572A4" w:rsidRPr="00C75A08" w:rsidRDefault="005572A4" w:rsidP="00C75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основной деятельности  Демчук И.А.,</w:t>
            </w:r>
          </w:p>
          <w:p w:rsidR="005572A4" w:rsidRDefault="005572A4" w:rsidP="00C75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руководитель  Сёмуха Т.П</w:t>
            </w:r>
            <w:r w:rsidRPr="00C75A08">
              <w:rPr>
                <w:rFonts w:ascii="Times New Roman" w:hAnsi="Times New Roman" w:cs="Times New Roman"/>
                <w:sz w:val="24"/>
                <w:szCs w:val="24"/>
              </w:rPr>
              <w:t>., воспитатели дошкольного образования группы</w:t>
            </w:r>
          </w:p>
          <w:p w:rsidR="005572A4" w:rsidRPr="00C75A08" w:rsidRDefault="005572A4" w:rsidP="00C75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EE5" w:rsidRDefault="00AF2EE5" w:rsidP="00040D01"/>
    <w:sectPr w:rsidR="00AF2EE5" w:rsidSect="00622B6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15" w:rsidRDefault="00547915" w:rsidP="00040D01">
      <w:r>
        <w:separator/>
      </w:r>
    </w:p>
  </w:endnote>
  <w:endnote w:type="continuationSeparator" w:id="0">
    <w:p w:rsidR="00547915" w:rsidRDefault="00547915" w:rsidP="000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15" w:rsidRDefault="00547915" w:rsidP="00040D01">
      <w:r>
        <w:separator/>
      </w:r>
    </w:p>
  </w:footnote>
  <w:footnote w:type="continuationSeparator" w:id="0">
    <w:p w:rsidR="00547915" w:rsidRDefault="00547915" w:rsidP="0004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D91"/>
    <w:multiLevelType w:val="hybridMultilevel"/>
    <w:tmpl w:val="01021604"/>
    <w:lvl w:ilvl="0" w:tplc="CB3A167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60384"/>
    <w:rsid w:val="00060B97"/>
    <w:rsid w:val="000624CF"/>
    <w:rsid w:val="00063D2E"/>
    <w:rsid w:val="00064301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09B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B34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F0BFA"/>
    <w:rsid w:val="001F1BA0"/>
    <w:rsid w:val="001F1C06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0E8E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3DE4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20AF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915"/>
    <w:rsid w:val="00547A3B"/>
    <w:rsid w:val="00553EFE"/>
    <w:rsid w:val="00554344"/>
    <w:rsid w:val="00554932"/>
    <w:rsid w:val="00556B61"/>
    <w:rsid w:val="005572A4"/>
    <w:rsid w:val="00557EE8"/>
    <w:rsid w:val="0056187E"/>
    <w:rsid w:val="00561A5E"/>
    <w:rsid w:val="00562EBB"/>
    <w:rsid w:val="00563985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5FC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2B65"/>
    <w:rsid w:val="00624597"/>
    <w:rsid w:val="0062488B"/>
    <w:rsid w:val="00625EB4"/>
    <w:rsid w:val="00626D79"/>
    <w:rsid w:val="00627025"/>
    <w:rsid w:val="006306B6"/>
    <w:rsid w:val="006307DB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2C8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6F92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610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3747"/>
    <w:rsid w:val="009F3AA4"/>
    <w:rsid w:val="009F3EBE"/>
    <w:rsid w:val="009F4B0D"/>
    <w:rsid w:val="009F4DEF"/>
    <w:rsid w:val="009F5965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937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5A08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A83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15E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3AA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2C27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26F9"/>
    <w:rsid w:val="00FF3B96"/>
    <w:rsid w:val="00FF414F"/>
    <w:rsid w:val="00FF41CD"/>
    <w:rsid w:val="00FF41DF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30A0"/>
  <w15:docId w15:val="{68AFEB42-C07B-45C6-B0F5-BB7C1EC3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  <w:style w:type="paragraph" w:styleId="a9">
    <w:name w:val="List Paragraph"/>
    <w:basedOn w:val="a"/>
    <w:uiPriority w:val="34"/>
    <w:qFormat/>
    <w:rsid w:val="00622B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2023-05-04T08:24:00Z</cp:lastPrinted>
  <dcterms:created xsi:type="dcterms:W3CDTF">2017-12-08T06:19:00Z</dcterms:created>
  <dcterms:modified xsi:type="dcterms:W3CDTF">2023-05-04T08:27:00Z</dcterms:modified>
</cp:coreProperties>
</file>